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1A23" w14:textId="1845D95F" w:rsidR="006305A5" w:rsidRPr="00FE4EBF" w:rsidRDefault="00E9268F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0BFD1" wp14:editId="2B9DCCA5">
                <wp:simplePos x="0" y="0"/>
                <wp:positionH relativeFrom="column">
                  <wp:posOffset>-569595</wp:posOffset>
                </wp:positionH>
                <wp:positionV relativeFrom="paragraph">
                  <wp:posOffset>501650</wp:posOffset>
                </wp:positionV>
                <wp:extent cx="6866255" cy="276034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7603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B2B5E8" w14:textId="0F068E49" w:rsidR="00DE37D0" w:rsidRPr="00DE37D0" w:rsidRDefault="00DE37D0" w:rsidP="00DE37D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E37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expanded noun phrase</w:t>
                            </w:r>
                            <w:r w:rsidRPr="00DE37D0">
                              <w:rPr>
                                <w:rFonts w:ascii="Andika" w:hAnsi="Andika" w:cs="Andika"/>
                              </w:rPr>
                              <w:t xml:space="preserve"> is a noun phrase that includes additional detail about the noun. Expanded noun phrases help to create a clearer and more vivid picture of the noun being described.</w:t>
                            </w:r>
                          </w:p>
                          <w:p w14:paraId="08742390" w14:textId="77777777" w:rsidR="00DE37D0" w:rsidRPr="00DE37D0" w:rsidRDefault="00DE37D0" w:rsidP="00DE37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"a cat"</w:t>
                            </w:r>
                          </w:p>
                          <w:p w14:paraId="0DAAA07A" w14:textId="77777777" w:rsidR="00DE37D0" w:rsidRPr="00DE37D0" w:rsidRDefault="00DE37D0" w:rsidP="00DE37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"a small, fluffy cat with green eyes"</w:t>
                            </w:r>
                          </w:p>
                          <w:p w14:paraId="65DB254F" w14:textId="77777777" w:rsidR="00DE37D0" w:rsidRPr="00DE37D0" w:rsidRDefault="00DE37D0" w:rsidP="00DE37D0">
                            <w:pPr>
                              <w:pStyle w:val="ListParagraph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333425C" w14:textId="77777777" w:rsidR="00DE37D0" w:rsidRPr="00DE37D0" w:rsidRDefault="00DE37D0" w:rsidP="00DE37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"the book"</w:t>
                            </w:r>
                          </w:p>
                          <w:p w14:paraId="1D2BF057" w14:textId="77777777" w:rsidR="00DE37D0" w:rsidRPr="00DE37D0" w:rsidRDefault="00DE37D0" w:rsidP="00DE37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"the old, leather-bound book on the dusty shelf"</w:t>
                            </w:r>
                          </w:p>
                          <w:p w14:paraId="0BBF78DC" w14:textId="77777777" w:rsidR="00DE37D0" w:rsidRDefault="00DE37D0" w:rsidP="00DE37D0">
                            <w:pPr>
                              <w:pStyle w:val="ListParagraph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D01BD7C" w14:textId="16C48217" w:rsidR="00DE37D0" w:rsidRPr="00DE37D0" w:rsidRDefault="00DE37D0" w:rsidP="00DE37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Simple Noun Phrase: "a house"</w:t>
                            </w:r>
                          </w:p>
                          <w:p w14:paraId="02EC307D" w14:textId="407E2087" w:rsidR="00E9268F" w:rsidRPr="00C13BF1" w:rsidRDefault="00DE37D0" w:rsidP="00DE37D0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E37D0">
                              <w:rPr>
                                <w:rFonts w:ascii="Andika" w:hAnsi="Andika" w:cs="Andika"/>
                              </w:rPr>
                              <w:t>Expanded Noun Phrase: "a large, white house with a beautiful garden"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B0BFD1" id="Text Box 1" o:spid="_x0000_s1026" style="position:absolute;left:0;text-align:left;margin-left:-44.85pt;margin-top:39.5pt;width:540.65pt;height:21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" fillcolor="white [3201]" strokeweight=".5pt">
                <v:textbox>
                  <w:txbxContent>
                    <w:p w14:paraId="4CB2B5E8" w14:textId="0F068E49" w:rsidR="00DE37D0" w:rsidRPr="00DE37D0" w:rsidRDefault="00DE37D0" w:rsidP="00DE37D0">
                      <w:p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E37D0">
                        <w:rPr>
                          <w:rFonts w:ascii="Andika" w:hAnsi="Andika" w:cs="Andika"/>
                          <w:b/>
                          <w:bCs/>
                        </w:rPr>
                        <w:t>expanded noun phrase</w:t>
                      </w:r>
                      <w:r w:rsidRPr="00DE37D0">
                        <w:rPr>
                          <w:rFonts w:ascii="Andika" w:hAnsi="Andika" w:cs="Andika"/>
                        </w:rPr>
                        <w:t xml:space="preserve"> is a noun phrase that includes additional detail about the noun. Expanded noun phrases help to create a clearer and more vivid picture of the noun being described.</w:t>
                      </w:r>
                    </w:p>
                    <w:p w14:paraId="08742390" w14:textId="77777777" w:rsidR="00DE37D0" w:rsidRPr="00DE37D0" w:rsidRDefault="00DE37D0" w:rsidP="00DE37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"a cat"</w:t>
                      </w:r>
                    </w:p>
                    <w:p w14:paraId="0DAAA07A" w14:textId="77777777" w:rsidR="00DE37D0" w:rsidRPr="00DE37D0" w:rsidRDefault="00DE37D0" w:rsidP="00DE37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"a small, fluffy cat with green eyes"</w:t>
                      </w:r>
                    </w:p>
                    <w:p w14:paraId="65DB254F" w14:textId="77777777" w:rsidR="00DE37D0" w:rsidRPr="00DE37D0" w:rsidRDefault="00DE37D0" w:rsidP="00DE37D0">
                      <w:pPr>
                        <w:pStyle w:val="ListParagraph"/>
                        <w:rPr>
                          <w:rFonts w:ascii="Andika" w:hAnsi="Andika" w:cs="Andika"/>
                        </w:rPr>
                      </w:pPr>
                    </w:p>
                    <w:p w14:paraId="2333425C" w14:textId="77777777" w:rsidR="00DE37D0" w:rsidRPr="00DE37D0" w:rsidRDefault="00DE37D0" w:rsidP="00DE37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"the book"</w:t>
                      </w:r>
                    </w:p>
                    <w:p w14:paraId="1D2BF057" w14:textId="77777777" w:rsidR="00DE37D0" w:rsidRPr="00DE37D0" w:rsidRDefault="00DE37D0" w:rsidP="00DE37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"the old, leather-bound book on the dusty shelf"</w:t>
                      </w:r>
                    </w:p>
                    <w:p w14:paraId="0BBF78DC" w14:textId="77777777" w:rsidR="00DE37D0" w:rsidRDefault="00DE37D0" w:rsidP="00DE37D0">
                      <w:pPr>
                        <w:pStyle w:val="ListParagraph"/>
                        <w:rPr>
                          <w:rFonts w:ascii="Andika" w:hAnsi="Andika" w:cs="Andika"/>
                        </w:rPr>
                      </w:pPr>
                    </w:p>
                    <w:p w14:paraId="2D01BD7C" w14:textId="16C48217" w:rsidR="00DE37D0" w:rsidRPr="00DE37D0" w:rsidRDefault="00DE37D0" w:rsidP="00DE37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Simple Noun Phrase: "a house"</w:t>
                      </w:r>
                    </w:p>
                    <w:p w14:paraId="02EC307D" w14:textId="407E2087" w:rsidR="00E9268F" w:rsidRPr="00C13BF1" w:rsidRDefault="00DE37D0" w:rsidP="00DE37D0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E37D0">
                        <w:rPr>
                          <w:rFonts w:ascii="Andika" w:hAnsi="Andika" w:cs="Andika"/>
                        </w:rPr>
                        <w:t>Expanded Noun Phrase: "a large, white house with a beautiful garden"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305A5" w:rsidRPr="00337798">
        <w:rPr>
          <w:rFonts w:ascii="Andika" w:hAnsi="Andika" w:cs="Andika"/>
          <w:b/>
          <w:bCs/>
          <w:noProof/>
          <w:sz w:val="24"/>
          <w:szCs w:val="24"/>
        </w:rPr>
        <w:t>Spot the Expanded Noun Phrase!</w:t>
      </w:r>
      <w:r w:rsidR="006305A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305A5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6305A5">
        <w:rPr>
          <w:rFonts w:ascii="Andika" w:hAnsi="Andika" w:cs="Andika"/>
          <w:noProof/>
          <w:sz w:val="20"/>
          <w:szCs w:val="16"/>
        </w:rPr>
        <w:t>expanded noun phrase.</w:t>
      </w:r>
      <w:r w:rsidR="006305A5" w:rsidRPr="00FE4EBF">
        <w:rPr>
          <w:rFonts w:ascii="Andika" w:hAnsi="Andika" w:cs="Andika"/>
          <w:noProof/>
          <w:sz w:val="20"/>
          <w:szCs w:val="16"/>
        </w:rPr>
        <w:t>.</w:t>
      </w:r>
    </w:p>
    <w:p w14:paraId="345F8F80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small, fluffy dog barked loudly.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barked loudly, 3. dog barked, 4.The small, fluffy dog</w:t>
      </w:r>
    </w:p>
    <w:p w14:paraId="5110F2B9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tall, handsome man waved happily.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man, 2. waved happily, 3. man waved, 4.A tall, handsome man</w:t>
      </w:r>
    </w:p>
    <w:p w14:paraId="123C7927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My energetic, playful friend ran quickly.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friend, 2. ran quickly, 3. friend ran, 4.My energetic, playful friend</w:t>
      </w:r>
    </w:p>
    <w:p w14:paraId="35008DC2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large, ancient tree swayed gently.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large, ancient tree, 2. tree, 3. swayed gently, 4.tree swayed</w:t>
      </w:r>
    </w:p>
    <w:p w14:paraId="714B14FB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bright, colourful butterfly fluttered gracefully.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fluttered gracefully, 2. butterfly fluttered, 3. A bright, colourful butterfly, 4.butterfly</w:t>
      </w:r>
    </w:p>
    <w:p w14:paraId="6870C24A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tiny, brown rabbit hopped excitedly.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hopped excitedly, 2. rabbit hopped, 3. The tiny, brown rabbit, 4.rabbit</w:t>
      </w:r>
    </w:p>
    <w:p w14:paraId="48DA7A4F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quiet, peaceful morning passed slowly.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passed slowly, 2. morning passed, 3. A quiet, peaceful morning, 4.morning</w:t>
      </w:r>
    </w:p>
    <w:p w14:paraId="0092F1FC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young, ambitious student studied diligently.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studied diligently, 2. student studied, 3. The young, ambitious student, 4.student</w:t>
      </w:r>
    </w:p>
    <w:p w14:paraId="2059F663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cold, brisk wind blew fiercely.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blew fiercely, 2. wind blew, 3. A cold, brisk wind, 4.wind</w:t>
      </w:r>
    </w:p>
    <w:p w14:paraId="364E0364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tall, graceful dancer twirled elegantly.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dancer twirled, 2. The tall, graceful dancer, 3. dancer, 4.twirled elegantly</w:t>
      </w:r>
    </w:p>
    <w:p w14:paraId="69E4E6FC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old, tired dog slept peacefully.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 slept, 2. The old, tired dog, 3. dog, 4.slept peacefully</w:t>
      </w:r>
    </w:p>
    <w:p w14:paraId="0D7E3701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small, black cat hid quietly.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 small, black cat, 2. cat, 3. hid quietly, 4.cat hid</w:t>
      </w:r>
    </w:p>
    <w:p w14:paraId="3E10D297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soft, warm blanket felt cozy.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blanket felt, 2. The soft, warm blanket, 3. blanket, 4.felt cozy</w:t>
      </w:r>
    </w:p>
    <w:p w14:paraId="266BD1A9" w14:textId="77777777" w:rsidR="006305A5" w:rsidRPr="00FE4EBF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shiny, new car sped past.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 shiny, new car, 2. car, 3. sped past, 4.car sped</w:t>
      </w:r>
    </w:p>
    <w:p w14:paraId="0912F1C4" w14:textId="290B4106" w:rsidR="00CA5699" w:rsidRPr="006305A5" w:rsidRDefault="006305A5" w:rsidP="006305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heavy, dark cloud loomed overhead.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loomed overhead, 2. cloud loomed, 3. A heavy, dark cloud, 4.cloud</w:t>
      </w:r>
    </w:p>
    <w:sectPr w:rsidR="00CA5699" w:rsidRPr="006305A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D98D2" w14:textId="77777777" w:rsidR="007474AB" w:rsidRDefault="007474AB" w:rsidP="00E655A0">
      <w:pPr>
        <w:spacing w:after="0" w:line="240" w:lineRule="auto"/>
      </w:pPr>
      <w:r>
        <w:separator/>
      </w:r>
    </w:p>
  </w:endnote>
  <w:endnote w:type="continuationSeparator" w:id="0">
    <w:p w14:paraId="790956A8" w14:textId="77777777" w:rsidR="007474AB" w:rsidRDefault="007474A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722B" w14:textId="77777777" w:rsidR="007474AB" w:rsidRDefault="007474AB" w:rsidP="00E655A0">
      <w:pPr>
        <w:spacing w:after="0" w:line="240" w:lineRule="auto"/>
      </w:pPr>
      <w:r>
        <w:separator/>
      </w:r>
    </w:p>
  </w:footnote>
  <w:footnote w:type="continuationSeparator" w:id="0">
    <w:p w14:paraId="27707D8C" w14:textId="77777777" w:rsidR="007474AB" w:rsidRDefault="007474A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F1FDE"/>
    <w:multiLevelType w:val="hybridMultilevel"/>
    <w:tmpl w:val="84EA7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28286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43C12"/>
    <w:rsid w:val="007461F2"/>
    <w:rsid w:val="0074682B"/>
    <w:rsid w:val="00746F3B"/>
    <w:rsid w:val="007474A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6E96"/>
    <w:rsid w:val="00DC237D"/>
    <w:rsid w:val="00DC2EB4"/>
    <w:rsid w:val="00DD15FF"/>
    <w:rsid w:val="00DE2FCB"/>
    <w:rsid w:val="00DE37D0"/>
    <w:rsid w:val="00DE467E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9268F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5D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2025-03-14T13:22:00Z</dcterms:created>
  <dcterms:modified xsi:type="dcterms:W3CDTF">2025-03-31T08:46:00Z</dcterms:modified>
</cp:coreProperties>
</file>